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AD139E"/>
    <w:p w:rsidR="00AD139E" w:rsidRDefault="00AD139E"/>
    <w:p w:rsidR="00AD139E" w:rsidRDefault="00AD139E"/>
    <w:p w:rsidR="00AD139E" w:rsidRDefault="00AD139E">
      <w:r>
        <w:rPr>
          <w:noProof/>
          <w:lang w:eastAsia="fr-CH"/>
        </w:rPr>
        <w:drawing>
          <wp:inline distT="0" distB="0" distL="0" distR="0" wp14:anchorId="199D9AA2" wp14:editId="41FFB60E">
            <wp:extent cx="9682821" cy="338522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0282" cy="33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39E" w:rsidSect="00AD139E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AD139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2015-11-02T19:40:00Z</dcterms:modified>
</cp:coreProperties>
</file>